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CC5FBA" w:rsidRDefault="00CC5FBA" w:rsidP="004C36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5773390</wp:posOffset>
            </wp:positionH>
            <wp:positionV relativeFrom="paragraph">
              <wp:posOffset>-274320</wp:posOffset>
            </wp:positionV>
            <wp:extent cx="842187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-297801</wp:posOffset>
            </wp:positionH>
            <wp:positionV relativeFrom="paragraph">
              <wp:posOffset>-338115</wp:posOffset>
            </wp:positionV>
            <wp:extent cx="796482" cy="850604"/>
            <wp:effectExtent l="19050" t="0" r="3618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2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CC5FBA">
        <w:rPr>
          <w:rFonts w:ascii="Arial Narrow" w:hAnsi="Arial Narrow"/>
          <w:b/>
          <w:sz w:val="24"/>
          <w:szCs w:val="24"/>
        </w:rPr>
        <w:t>DALAGUETE MANGO GROWERS</w:t>
      </w:r>
      <w:r w:rsidRPr="00CC5FBA">
        <w:rPr>
          <w:rFonts w:ascii="Arial Narrow" w:hAnsi="Arial Narrow"/>
          <w:b/>
          <w:sz w:val="24"/>
          <w:szCs w:val="24"/>
        </w:rPr>
        <w:t>’ AND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FRUITS PRODUCER</w:t>
      </w:r>
      <w:r w:rsidRPr="00CC5FBA">
        <w:rPr>
          <w:rFonts w:ascii="Arial Narrow" w:hAnsi="Arial Narrow"/>
          <w:b/>
          <w:sz w:val="24"/>
          <w:szCs w:val="24"/>
        </w:rPr>
        <w:t>S’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D22078" w:rsidRDefault="00D22078" w:rsidP="00D22078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2D18DF" w:rsidRDefault="002D18DF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5A7">
        <w:rPr>
          <w:sz w:val="24"/>
          <w:szCs w:val="24"/>
        </w:rPr>
        <w:t>November</w:t>
      </w:r>
      <w:r w:rsidR="00D14179">
        <w:rPr>
          <w:sz w:val="24"/>
          <w:szCs w:val="24"/>
        </w:rPr>
        <w:t xml:space="preserve"> </w:t>
      </w:r>
      <w:r w:rsidR="00A62579">
        <w:rPr>
          <w:sz w:val="24"/>
          <w:szCs w:val="24"/>
        </w:rPr>
        <w:t>2</w:t>
      </w:r>
      <w:r w:rsidR="00D615A7">
        <w:rPr>
          <w:sz w:val="24"/>
          <w:szCs w:val="24"/>
        </w:rPr>
        <w:t>9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Memorandum No. 0</w:t>
      </w:r>
      <w:r w:rsidR="00D615A7">
        <w:rPr>
          <w:sz w:val="24"/>
          <w:szCs w:val="24"/>
        </w:rPr>
        <w:t>8</w:t>
      </w:r>
      <w:r>
        <w:rPr>
          <w:sz w:val="24"/>
          <w:szCs w:val="24"/>
        </w:rPr>
        <w:t>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>
        <w:rPr>
          <w:sz w:val="24"/>
          <w:szCs w:val="24"/>
        </w:rPr>
        <w:t>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</w:t>
      </w:r>
      <w:r w:rsidR="00283B6A">
        <w:rPr>
          <w:sz w:val="24"/>
          <w:szCs w:val="24"/>
        </w:rPr>
        <w:t>remind</w:t>
      </w:r>
      <w:r>
        <w:rPr>
          <w:sz w:val="24"/>
          <w:szCs w:val="24"/>
        </w:rPr>
        <w:t xml:space="preserve"> you that there will be a BOD</w:t>
      </w:r>
      <w:r w:rsidR="006D7C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</w:t>
      </w:r>
      <w:r w:rsidR="00B50994">
        <w:rPr>
          <w:sz w:val="24"/>
          <w:szCs w:val="24"/>
        </w:rPr>
        <w:t xml:space="preserve">tomorrow </w:t>
      </w:r>
      <w:r>
        <w:rPr>
          <w:sz w:val="24"/>
          <w:szCs w:val="24"/>
        </w:rPr>
        <w:t xml:space="preserve">on </w:t>
      </w:r>
      <w:r w:rsidR="00D615A7">
        <w:rPr>
          <w:sz w:val="24"/>
          <w:szCs w:val="24"/>
        </w:rPr>
        <w:t>November</w:t>
      </w:r>
      <w:r w:rsidR="00D14179">
        <w:rPr>
          <w:sz w:val="24"/>
          <w:szCs w:val="24"/>
        </w:rPr>
        <w:t xml:space="preserve"> </w:t>
      </w:r>
      <w:r w:rsidR="00D615A7">
        <w:rPr>
          <w:sz w:val="24"/>
          <w:szCs w:val="24"/>
        </w:rPr>
        <w:t>30</w:t>
      </w:r>
      <w:r w:rsidR="00411631">
        <w:rPr>
          <w:sz w:val="24"/>
          <w:szCs w:val="24"/>
        </w:rPr>
        <w:t xml:space="preserve">, </w:t>
      </w:r>
      <w:r w:rsidR="00D615A7">
        <w:rPr>
          <w:sz w:val="24"/>
          <w:szCs w:val="24"/>
        </w:rPr>
        <w:t>Saturday</w:t>
      </w:r>
      <w:r>
        <w:rPr>
          <w:sz w:val="24"/>
          <w:szCs w:val="24"/>
        </w:rPr>
        <w:t xml:space="preserve">, 2013 at </w:t>
      </w:r>
      <w:r w:rsidR="00D1417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A62579">
        <w:rPr>
          <w:sz w:val="24"/>
          <w:szCs w:val="24"/>
        </w:rPr>
        <w:t>0</w:t>
      </w:r>
      <w:r>
        <w:rPr>
          <w:sz w:val="24"/>
          <w:szCs w:val="24"/>
        </w:rPr>
        <w:t xml:space="preserve">0 in </w:t>
      </w:r>
      <w:r w:rsidR="00D14179">
        <w:rPr>
          <w:sz w:val="24"/>
          <w:szCs w:val="24"/>
        </w:rPr>
        <w:t xml:space="preserve">the afternoon at Mr. </w:t>
      </w:r>
      <w:proofErr w:type="spellStart"/>
      <w:r w:rsidR="00D14179">
        <w:rPr>
          <w:sz w:val="24"/>
          <w:szCs w:val="24"/>
        </w:rPr>
        <w:t>Isidoro</w:t>
      </w:r>
      <w:proofErr w:type="spellEnd"/>
      <w:r w:rsidR="00D14179">
        <w:rPr>
          <w:sz w:val="24"/>
          <w:szCs w:val="24"/>
        </w:rPr>
        <w:t xml:space="preserve"> </w:t>
      </w:r>
      <w:proofErr w:type="spellStart"/>
      <w:r w:rsidR="00D14179">
        <w:rPr>
          <w:sz w:val="24"/>
          <w:szCs w:val="24"/>
        </w:rPr>
        <w:t>Entoma’s</w:t>
      </w:r>
      <w:proofErr w:type="spellEnd"/>
      <w:r w:rsidR="00D14179">
        <w:rPr>
          <w:sz w:val="24"/>
          <w:szCs w:val="24"/>
        </w:rPr>
        <w:t xml:space="preserve"> paternal house at ACADAB</w:t>
      </w:r>
      <w:r w:rsidR="00A625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B50994" w:rsidRDefault="00B50994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 on Treasurer’s Cash Book of Accounts</w:t>
      </w:r>
    </w:p>
    <w:p w:rsidR="00E07156" w:rsidRDefault="00E07156" w:rsidP="00E07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Revised MOA with </w:t>
      </w: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200</w:t>
      </w:r>
    </w:p>
    <w:p w:rsidR="006D7C05" w:rsidRDefault="006A7E27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 forwarded to the Office of the Provincial Board, 2nd district of Cebu</w:t>
      </w:r>
    </w:p>
    <w:p w:rsidR="00B50994" w:rsidRDefault="00B50994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NGO-PO Summit 2013</w:t>
      </w:r>
    </w:p>
    <w:p w:rsidR="00D14179" w:rsidRDefault="00D14179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PINAKBIT Seedlings</w:t>
      </w:r>
    </w:p>
    <w:p w:rsidR="00B50994" w:rsidRDefault="00B50994" w:rsidP="00B509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Health Assistance</w:t>
      </w:r>
    </w:p>
    <w:p w:rsidR="00D14179" w:rsidRDefault="00B50994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DOLE Application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2326A3" w:rsidRDefault="00B243BE" w:rsidP="002326A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2326A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sectPr w:rsidR="00453E8D" w:rsidSect="00453E8D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6AD"/>
    <w:rsid w:val="0000743A"/>
    <w:rsid w:val="00032584"/>
    <w:rsid w:val="00050283"/>
    <w:rsid w:val="000656A1"/>
    <w:rsid w:val="0007194F"/>
    <w:rsid w:val="000A5F15"/>
    <w:rsid w:val="00143C2D"/>
    <w:rsid w:val="0015255E"/>
    <w:rsid w:val="00167015"/>
    <w:rsid w:val="001809BF"/>
    <w:rsid w:val="001F34D6"/>
    <w:rsid w:val="002217AA"/>
    <w:rsid w:val="00221A2D"/>
    <w:rsid w:val="002326A3"/>
    <w:rsid w:val="002479F3"/>
    <w:rsid w:val="0026261B"/>
    <w:rsid w:val="00283B6A"/>
    <w:rsid w:val="002D18DF"/>
    <w:rsid w:val="002D72C3"/>
    <w:rsid w:val="003012A0"/>
    <w:rsid w:val="00321419"/>
    <w:rsid w:val="00355E53"/>
    <w:rsid w:val="003B78C1"/>
    <w:rsid w:val="003E4EBE"/>
    <w:rsid w:val="00403D25"/>
    <w:rsid w:val="00407D95"/>
    <w:rsid w:val="00411631"/>
    <w:rsid w:val="0042465E"/>
    <w:rsid w:val="00453E8D"/>
    <w:rsid w:val="004546A4"/>
    <w:rsid w:val="004860A0"/>
    <w:rsid w:val="004916CC"/>
    <w:rsid w:val="0049196F"/>
    <w:rsid w:val="004C06F5"/>
    <w:rsid w:val="004C36AD"/>
    <w:rsid w:val="004E0FD5"/>
    <w:rsid w:val="005132B1"/>
    <w:rsid w:val="005318B4"/>
    <w:rsid w:val="0055158C"/>
    <w:rsid w:val="00565361"/>
    <w:rsid w:val="005954EF"/>
    <w:rsid w:val="005A3D2E"/>
    <w:rsid w:val="005B4DDD"/>
    <w:rsid w:val="005E75DE"/>
    <w:rsid w:val="005F50DB"/>
    <w:rsid w:val="006420F0"/>
    <w:rsid w:val="006A7E27"/>
    <w:rsid w:val="006D7C05"/>
    <w:rsid w:val="006E6749"/>
    <w:rsid w:val="00715432"/>
    <w:rsid w:val="0073473D"/>
    <w:rsid w:val="0074019F"/>
    <w:rsid w:val="00814733"/>
    <w:rsid w:val="00834FA2"/>
    <w:rsid w:val="008371E1"/>
    <w:rsid w:val="00840DB5"/>
    <w:rsid w:val="00845B20"/>
    <w:rsid w:val="008924E2"/>
    <w:rsid w:val="009272CF"/>
    <w:rsid w:val="009436FE"/>
    <w:rsid w:val="009655A0"/>
    <w:rsid w:val="009678A0"/>
    <w:rsid w:val="00A02A01"/>
    <w:rsid w:val="00A37033"/>
    <w:rsid w:val="00A62579"/>
    <w:rsid w:val="00AA6F8C"/>
    <w:rsid w:val="00AC1BE8"/>
    <w:rsid w:val="00B243BE"/>
    <w:rsid w:val="00B353C8"/>
    <w:rsid w:val="00B50994"/>
    <w:rsid w:val="00B6601E"/>
    <w:rsid w:val="00BA3400"/>
    <w:rsid w:val="00BE3538"/>
    <w:rsid w:val="00BF3213"/>
    <w:rsid w:val="00C11EBB"/>
    <w:rsid w:val="00C33264"/>
    <w:rsid w:val="00C418D2"/>
    <w:rsid w:val="00CC5ED0"/>
    <w:rsid w:val="00CC5FBA"/>
    <w:rsid w:val="00D14179"/>
    <w:rsid w:val="00D22078"/>
    <w:rsid w:val="00D52074"/>
    <w:rsid w:val="00D615A7"/>
    <w:rsid w:val="00DE5125"/>
    <w:rsid w:val="00E07156"/>
    <w:rsid w:val="00E23EE6"/>
    <w:rsid w:val="00E46B57"/>
    <w:rsid w:val="00E92021"/>
    <w:rsid w:val="00F21463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4</cp:revision>
  <cp:lastPrinted>2013-10-11T19:31:00Z</cp:lastPrinted>
  <dcterms:created xsi:type="dcterms:W3CDTF">2013-11-29T17:29:00Z</dcterms:created>
  <dcterms:modified xsi:type="dcterms:W3CDTF">2013-11-29T17:40:00Z</dcterms:modified>
</cp:coreProperties>
</file>